
<file path=[Content_Types].xml><?xml version="1.0" encoding="utf-8"?>
<Types xmlns="http://schemas.openxmlformats.org/package/2006/content-types">
  <Default Extension="png" ContentType="image/png"/>
  <Default Extension="glb" ContentType="model/gltf.binary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1003A7" w14:textId="0332E624" w:rsidR="000F1934" w:rsidRDefault="00B924DF" w:rsidP="000F1934">
      <w:pPr>
        <w:jc w:val="center"/>
        <w:rPr>
          <w:b/>
          <w:color w:val="5B9BD5" w:themeColor="accent5"/>
          <w:sz w:val="90"/>
          <w:szCs w:val="9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0F1934">
        <w:rPr>
          <w:noProof/>
          <w:sz w:val="76"/>
          <w:szCs w:val="76"/>
          <w:lang w:eastAsia="en-GB"/>
        </w:rPr>
        <w:drawing>
          <wp:anchor distT="0" distB="0" distL="114300" distR="114300" simplePos="0" relativeHeight="251660288" behindDoc="1" locked="0" layoutInCell="1" allowOverlap="1" wp14:anchorId="7B0A4948" wp14:editId="2283402C">
            <wp:simplePos x="0" y="0"/>
            <wp:positionH relativeFrom="margin">
              <wp:posOffset>-839027</wp:posOffset>
            </wp:positionH>
            <wp:positionV relativeFrom="paragraph">
              <wp:posOffset>-828247</wp:posOffset>
            </wp:positionV>
            <wp:extent cx="2108200" cy="1435100"/>
            <wp:effectExtent l="0" t="0" r="635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71578" t="15169" r="15900" b="70646"/>
                    <a:stretch/>
                  </pic:blipFill>
                  <pic:spPr bwMode="auto">
                    <a:xfrm>
                      <a:off x="0" y="0"/>
                      <a:ext cx="2108200" cy="143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5B9BD5" w:themeColor="accent5"/>
          <w:sz w:val="76"/>
          <w:szCs w:val="76"/>
          <w:lang w:eastAsia="en-GB"/>
        </w:rPr>
        <mc:AlternateContent>
          <mc:Choice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Requires="am3d">
            <w:drawing>
              <wp:anchor distT="0" distB="0" distL="114300" distR="114300" simplePos="0" relativeHeight="251662336" behindDoc="0" locked="0" layoutInCell="1" allowOverlap="1" wp14:anchorId="44A991D4" wp14:editId="2D9BFFC3">
                <wp:simplePos x="0" y="0"/>
                <wp:positionH relativeFrom="column">
                  <wp:posOffset>4954979</wp:posOffset>
                </wp:positionH>
                <wp:positionV relativeFrom="paragraph">
                  <wp:posOffset>-912082</wp:posOffset>
                </wp:positionV>
                <wp:extent cx="1467293" cy="1788448"/>
                <wp:effectExtent l="0" t="0" r="0" b="2540"/>
                <wp:wrapNone/>
                <wp:docPr id="6" name="3D Model 6" descr="Desk calend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6">
                      <am3d:spPr>
                        <a:xfrm>
                          <a:off x="0" y="0"/>
                          <a:ext cx="1467293" cy="1788448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61131774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3488716" d="1000000"/>
                        <am3d:preTrans dx="0" dy="-18000000" dz="-7548848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1154838" ay="-1713800" az="-549835"/>
                        <am3d:postTrans dx="0" dy="0" dz="0"/>
                      </am3d:trans>
                      <am3d:raster rName="Office3DRenderer" rVer="16.0.8326">
                        <am3d:blip r:embed="rId7"/>
                      </am3d:raster>
                      <am3d:objViewport viewportSz="2292186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62336" behindDoc="0" locked="0" layoutInCell="1" allowOverlap="1" wp14:anchorId="44A991D4" wp14:editId="2D9BFFC3">
                <wp:simplePos x="0" y="0"/>
                <wp:positionH relativeFrom="column">
                  <wp:posOffset>4954979</wp:posOffset>
                </wp:positionH>
                <wp:positionV relativeFrom="paragraph">
                  <wp:posOffset>-912082</wp:posOffset>
                </wp:positionV>
                <wp:extent cx="1467293" cy="1788448"/>
                <wp:effectExtent l="0" t="0" r="0" b="2540"/>
                <wp:wrapNone/>
                <wp:docPr id="6" name="3D Model 6" descr="Desk calendar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3D Model 6" descr="Desk calendar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66850" cy="178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0F1934">
        <w:rPr>
          <w:b/>
          <w:noProof/>
          <w:color w:val="5B9BD5" w:themeColor="accent5"/>
          <w:sz w:val="90"/>
          <w:szCs w:val="90"/>
          <w:lang w:eastAsia="en-GB"/>
        </w:rPr>
        <w:drawing>
          <wp:anchor distT="0" distB="0" distL="114300" distR="114300" simplePos="0" relativeHeight="251661312" behindDoc="1" locked="0" layoutInCell="1" allowOverlap="1" wp14:anchorId="757C4DDF" wp14:editId="3BFDAB03">
            <wp:simplePos x="0" y="0"/>
            <wp:positionH relativeFrom="margin">
              <wp:align>center</wp:align>
            </wp:positionH>
            <wp:positionV relativeFrom="paragraph">
              <wp:posOffset>-915271</wp:posOffset>
            </wp:positionV>
            <wp:extent cx="4422775" cy="189547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hDV2X8B3G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277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6AD0F0" w14:textId="74BB4B05" w:rsidR="002059D8" w:rsidRPr="000F1934" w:rsidRDefault="000F1934" w:rsidP="000F1934">
      <w:pPr>
        <w:jc w:val="center"/>
        <w:rPr>
          <w:b/>
          <w:color w:val="5B9BD5" w:themeColor="accent5"/>
          <w:sz w:val="76"/>
          <w:szCs w:val="7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0F1934">
        <w:rPr>
          <w:b/>
          <w:color w:val="5B9BD5" w:themeColor="accent5"/>
          <w:sz w:val="76"/>
          <w:szCs w:val="7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Wibsey &amp; Queensbury</w:t>
      </w:r>
    </w:p>
    <w:p w14:paraId="72958E9F" w14:textId="0DE7682B" w:rsidR="000F1934" w:rsidRDefault="00D31089" w:rsidP="000F1934">
      <w:pPr>
        <w:jc w:val="center"/>
        <w:rPr>
          <w:b/>
          <w:color w:val="5B9BD5" w:themeColor="accent5"/>
          <w:sz w:val="76"/>
          <w:szCs w:val="7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5B9BD5" w:themeColor="accent5"/>
          <w:sz w:val="76"/>
          <w:szCs w:val="76"/>
          <w:lang w:eastAsia="en-GB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2275CA7A" wp14:editId="54909CAC">
                <wp:simplePos x="0" y="0"/>
                <wp:positionH relativeFrom="column">
                  <wp:posOffset>3005913</wp:posOffset>
                </wp:positionH>
                <wp:positionV relativeFrom="paragraph">
                  <wp:posOffset>568043</wp:posOffset>
                </wp:positionV>
                <wp:extent cx="3554375" cy="2790161"/>
                <wp:effectExtent l="209550" t="38100" r="65405" b="372745"/>
                <wp:wrapNone/>
                <wp:docPr id="11" name="Thought Bubble: Clou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4375" cy="2790161"/>
                        </a:xfrm>
                        <a:prstGeom prst="cloudCallout">
                          <a:avLst>
                            <a:gd name="adj1" fmla="val -52567"/>
                            <a:gd name="adj2" fmla="val 59525"/>
                          </a:avLst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009698" w14:textId="77777777" w:rsidR="00B924DF" w:rsidRDefault="00B924DF" w:rsidP="00B924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275CA7A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hought Bubble: Cloud 11" o:spid="_x0000_s1026" type="#_x0000_t106" style="position:absolute;left:0;text-align:left;margin-left:236.7pt;margin-top:44.75pt;width:279.85pt;height:219.7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" adj="-554,23657" fillcolor="white [3212]" strokecolor="#0070c0" strokeweight="6pt">
                <v:stroke joinstyle="miter"/>
                <v:textbox>
                  <w:txbxContent>
                    <w:p w14:paraId="4E009698" w14:textId="77777777" w:rsidR="00B924DF" w:rsidRDefault="00B924DF" w:rsidP="00B924D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5B9BD5" w:themeColor="accent5"/>
          <w:sz w:val="76"/>
          <w:szCs w:val="76"/>
          <w:lang w:eastAsia="en-GB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4ED5265A" wp14:editId="26489740">
                <wp:simplePos x="0" y="0"/>
                <wp:positionH relativeFrom="column">
                  <wp:posOffset>-757128</wp:posOffset>
                </wp:positionH>
                <wp:positionV relativeFrom="paragraph">
                  <wp:posOffset>774493</wp:posOffset>
                </wp:positionV>
                <wp:extent cx="3394001" cy="2679375"/>
                <wp:effectExtent l="57150" t="38100" r="168910" b="216535"/>
                <wp:wrapNone/>
                <wp:docPr id="9" name="Thought Bubble: Clou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4001" cy="2679375"/>
                        </a:xfrm>
                        <a:prstGeom prst="cloudCallout">
                          <a:avLst>
                            <a:gd name="adj1" fmla="val 51441"/>
                            <a:gd name="adj2" fmla="val 53030"/>
                          </a:avLst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E7EAC8" w14:textId="77777777" w:rsidR="00643624" w:rsidRDefault="00643624" w:rsidP="006436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D5265A" id="Thought Bubble: Cloud 9" o:spid="_x0000_s1027" type="#_x0000_t106" style="position:absolute;left:0;text-align:left;margin-left:-59.6pt;margin-top:61pt;width:267.25pt;height:210.9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" adj="21911,22254" fillcolor="white [3212]" strokecolor="#4472c4 [3204]" strokeweight="6pt">
                <v:stroke joinstyle="miter"/>
                <v:textbox>
                  <w:txbxContent>
                    <w:p w14:paraId="20E7EAC8" w14:textId="77777777" w:rsidR="00643624" w:rsidRDefault="00643624" w:rsidP="0064362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F1934" w:rsidRPr="000F1934">
        <w:rPr>
          <w:b/>
          <w:color w:val="5B9BD5" w:themeColor="accent5"/>
          <w:sz w:val="76"/>
          <w:szCs w:val="7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Patient Participation Group</w:t>
      </w:r>
    </w:p>
    <w:p w14:paraId="5F00CAF0" w14:textId="068F7F2C" w:rsidR="000F1934" w:rsidRDefault="00D31089" w:rsidP="000F1934">
      <w:pPr>
        <w:jc w:val="center"/>
        <w:rPr>
          <w:b/>
          <w:color w:val="5B9BD5" w:themeColor="accent5"/>
          <w:sz w:val="76"/>
          <w:szCs w:val="7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643624">
        <w:rPr>
          <w:b/>
          <w:noProof/>
          <w:color w:val="5B9BD5" w:themeColor="accent5"/>
          <w:sz w:val="76"/>
          <w:szCs w:val="76"/>
          <w:lang w:eastAsia="en-GB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FD4492A" wp14:editId="52B074AB">
                <wp:simplePos x="0" y="0"/>
                <wp:positionH relativeFrom="margin">
                  <wp:posOffset>-297712</wp:posOffset>
                </wp:positionH>
                <wp:positionV relativeFrom="paragraph">
                  <wp:posOffset>455886</wp:posOffset>
                </wp:positionV>
                <wp:extent cx="2381693" cy="1690576"/>
                <wp:effectExtent l="0" t="0" r="0" b="508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693" cy="169057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5647F0B" w14:textId="2034CDEA" w:rsidR="00643624" w:rsidRPr="00D31089" w:rsidRDefault="00643624" w:rsidP="00643624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44"/>
                                <w:szCs w:val="44"/>
                              </w:rPr>
                            </w:pPr>
                            <w:r w:rsidRPr="00D31089">
                              <w:rPr>
                                <w:b/>
                                <w:bCs/>
                                <w:color w:val="44546A" w:themeColor="text2"/>
                                <w:sz w:val="44"/>
                                <w:szCs w:val="44"/>
                              </w:rPr>
                              <w:t>Would you like to help us in the way we deliver our services?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FD4492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0;text-align:left;margin-left:-23.45pt;margin-top:35.9pt;width:187.55pt;height:133.1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" fillcolor="white [3212]" stroked="f" strokeweight="4.5pt">
                <v:textbox>
                  <w:txbxContent>
                    <w:p w14:paraId="35647F0B" w14:textId="2034CDEA" w:rsidR="00643624" w:rsidRPr="00D31089" w:rsidRDefault="00643624" w:rsidP="00643624">
                      <w:pPr>
                        <w:jc w:val="center"/>
                        <w:rPr>
                          <w:b/>
                          <w:bCs/>
                          <w:color w:val="44546A" w:themeColor="text2"/>
                          <w:sz w:val="44"/>
                          <w:szCs w:val="44"/>
                        </w:rPr>
                      </w:pPr>
                      <w:r w:rsidRPr="00D31089">
                        <w:rPr>
                          <w:b/>
                          <w:bCs/>
                          <w:color w:val="44546A" w:themeColor="text2"/>
                          <w:sz w:val="44"/>
                          <w:szCs w:val="44"/>
                        </w:rPr>
                        <w:t>Would you like to help us in the way we deliver our services?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43624">
        <w:rPr>
          <w:b/>
          <w:noProof/>
          <w:color w:val="5B9BD5" w:themeColor="accent5"/>
          <w:sz w:val="76"/>
          <w:szCs w:val="76"/>
          <w:lang w:eastAsia="en-GB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8AE1383" wp14:editId="2A316BD6">
                <wp:simplePos x="0" y="0"/>
                <wp:positionH relativeFrom="margin">
                  <wp:posOffset>3487124</wp:posOffset>
                </wp:positionH>
                <wp:positionV relativeFrom="paragraph">
                  <wp:posOffset>327719</wp:posOffset>
                </wp:positionV>
                <wp:extent cx="2423795" cy="1711325"/>
                <wp:effectExtent l="0" t="0" r="0" b="317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795" cy="1711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3B1D12" w14:textId="77777777" w:rsidR="00B924DF" w:rsidRPr="00D31089" w:rsidRDefault="00643624" w:rsidP="00B924DF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44"/>
                                <w:szCs w:val="44"/>
                              </w:rPr>
                            </w:pPr>
                            <w:r w:rsidRPr="00D31089">
                              <w:rPr>
                                <w:b/>
                                <w:bCs/>
                                <w:color w:val="44546A" w:themeColor="text2"/>
                                <w:sz w:val="44"/>
                                <w:szCs w:val="44"/>
                              </w:rPr>
                              <w:t xml:space="preserve">Would you want to </w:t>
                            </w:r>
                            <w:proofErr w:type="gramStart"/>
                            <w:r w:rsidRPr="00D31089">
                              <w:rPr>
                                <w:b/>
                                <w:bCs/>
                                <w:color w:val="44546A" w:themeColor="text2"/>
                                <w:sz w:val="44"/>
                                <w:szCs w:val="44"/>
                              </w:rPr>
                              <w:t>be</w:t>
                            </w:r>
                            <w:proofErr w:type="gramEnd"/>
                          </w:p>
                          <w:p w14:paraId="63A5B6B1" w14:textId="0DDE8258" w:rsidR="00B924DF" w:rsidRPr="00D31089" w:rsidRDefault="00643624" w:rsidP="00B924DF">
                            <w:pPr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44"/>
                                <w:szCs w:val="44"/>
                              </w:rPr>
                            </w:pPr>
                            <w:r w:rsidRPr="00D31089">
                              <w:rPr>
                                <w:b/>
                                <w:bCs/>
                                <w:color w:val="44546A" w:themeColor="text2"/>
                                <w:sz w:val="44"/>
                                <w:szCs w:val="44"/>
                              </w:rPr>
                              <w:t xml:space="preserve"> ‘a voice’ </w:t>
                            </w:r>
                          </w:p>
                          <w:p w14:paraId="21A97933" w14:textId="497DF59C" w:rsidR="00643624" w:rsidRPr="00D31089" w:rsidRDefault="00B924DF" w:rsidP="00B924DF">
                            <w:pPr>
                              <w:jc w:val="center"/>
                              <w:rPr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D31089">
                              <w:rPr>
                                <w:b/>
                                <w:bCs/>
                                <w:color w:val="44546A" w:themeColor="text2"/>
                                <w:sz w:val="44"/>
                                <w:szCs w:val="44"/>
                              </w:rPr>
                              <w:t>f</w:t>
                            </w:r>
                            <w:r w:rsidR="00643624" w:rsidRPr="00D31089">
                              <w:rPr>
                                <w:b/>
                                <w:bCs/>
                                <w:color w:val="44546A" w:themeColor="text2"/>
                                <w:sz w:val="44"/>
                                <w:szCs w:val="44"/>
                              </w:rPr>
                              <w:t>or our patients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AE1383" id="_x0000_s1029" type="#_x0000_t202" style="position:absolute;left:0;text-align:left;margin-left:274.6pt;margin-top:25.8pt;width:190.85pt;height:134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" fillcolor="white [3212]" stroked="f">
                <v:textbox>
                  <w:txbxContent>
                    <w:p w14:paraId="2C3B1D12" w14:textId="77777777" w:rsidR="00B924DF" w:rsidRPr="00D31089" w:rsidRDefault="00643624" w:rsidP="00B924DF">
                      <w:pPr>
                        <w:jc w:val="center"/>
                        <w:rPr>
                          <w:b/>
                          <w:bCs/>
                          <w:color w:val="44546A" w:themeColor="text2"/>
                          <w:sz w:val="44"/>
                          <w:szCs w:val="44"/>
                        </w:rPr>
                      </w:pPr>
                      <w:r w:rsidRPr="00D31089">
                        <w:rPr>
                          <w:b/>
                          <w:bCs/>
                          <w:color w:val="44546A" w:themeColor="text2"/>
                          <w:sz w:val="44"/>
                          <w:szCs w:val="44"/>
                        </w:rPr>
                        <w:t xml:space="preserve">Would you want to </w:t>
                      </w:r>
                      <w:proofErr w:type="gramStart"/>
                      <w:r w:rsidRPr="00D31089">
                        <w:rPr>
                          <w:b/>
                          <w:bCs/>
                          <w:color w:val="44546A" w:themeColor="text2"/>
                          <w:sz w:val="44"/>
                          <w:szCs w:val="44"/>
                        </w:rPr>
                        <w:t>be</w:t>
                      </w:r>
                      <w:proofErr w:type="gramEnd"/>
                    </w:p>
                    <w:p w14:paraId="63A5B6B1" w14:textId="0DDE8258" w:rsidR="00B924DF" w:rsidRPr="00D31089" w:rsidRDefault="00643624" w:rsidP="00B924DF">
                      <w:pPr>
                        <w:jc w:val="center"/>
                        <w:rPr>
                          <w:b/>
                          <w:bCs/>
                          <w:color w:val="44546A" w:themeColor="text2"/>
                          <w:sz w:val="44"/>
                          <w:szCs w:val="44"/>
                        </w:rPr>
                      </w:pPr>
                      <w:r w:rsidRPr="00D31089">
                        <w:rPr>
                          <w:b/>
                          <w:bCs/>
                          <w:color w:val="44546A" w:themeColor="text2"/>
                          <w:sz w:val="44"/>
                          <w:szCs w:val="44"/>
                        </w:rPr>
                        <w:t xml:space="preserve"> ‘a voice’ </w:t>
                      </w:r>
                    </w:p>
                    <w:p w14:paraId="21A97933" w14:textId="497DF59C" w:rsidR="00643624" w:rsidRPr="00D31089" w:rsidRDefault="00B924DF" w:rsidP="00B924DF">
                      <w:pPr>
                        <w:jc w:val="center"/>
                        <w:rPr>
                          <w:color w:val="FF0000"/>
                          <w:sz w:val="44"/>
                          <w:szCs w:val="44"/>
                        </w:rPr>
                      </w:pPr>
                      <w:r w:rsidRPr="00D31089">
                        <w:rPr>
                          <w:b/>
                          <w:bCs/>
                          <w:color w:val="44546A" w:themeColor="text2"/>
                          <w:sz w:val="44"/>
                          <w:szCs w:val="44"/>
                        </w:rPr>
                        <w:t>f</w:t>
                      </w:r>
                      <w:r w:rsidR="00643624" w:rsidRPr="00D31089">
                        <w:rPr>
                          <w:b/>
                          <w:bCs/>
                          <w:color w:val="44546A" w:themeColor="text2"/>
                          <w:sz w:val="44"/>
                          <w:szCs w:val="44"/>
                        </w:rPr>
                        <w:t>or our patients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045260D" w14:textId="53B2ABD2" w:rsidR="000F1934" w:rsidRPr="000F1934" w:rsidRDefault="00D31089" w:rsidP="000F1934">
      <w:pPr>
        <w:jc w:val="center"/>
        <w:rPr>
          <w:b/>
          <w:color w:val="5B9BD5" w:themeColor="accent5"/>
          <w:sz w:val="76"/>
          <w:szCs w:val="7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643624">
        <w:rPr>
          <w:noProof/>
          <w:color w:val="4472C4" w:themeColor="accent1"/>
          <w:sz w:val="76"/>
          <w:szCs w:val="76"/>
          <w:lang w:eastAsia="en-GB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6150D099" wp14:editId="77DFAE29">
                <wp:simplePos x="0" y="0"/>
                <wp:positionH relativeFrom="margin">
                  <wp:posOffset>-536028</wp:posOffset>
                </wp:positionH>
                <wp:positionV relativeFrom="paragraph">
                  <wp:posOffset>3899272</wp:posOffset>
                </wp:positionV>
                <wp:extent cx="6881123" cy="2403844"/>
                <wp:effectExtent l="171450" t="171450" r="167640" b="1682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1123" cy="24038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397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4272FAB0" w14:textId="4ACE8B11" w:rsidR="00643624" w:rsidRPr="00B924DF" w:rsidRDefault="00643624" w:rsidP="00643624">
                            <w:pPr>
                              <w:shd w:val="clear" w:color="auto" w:fill="D9E2F3" w:themeFill="accent1" w:themeFillTint="33"/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r w:rsidRPr="00B924DF">
                              <w:rPr>
                                <w:b/>
                                <w:bCs/>
                                <w:color w:val="4472C4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 Hold friendly informal meetings every 6 weeks later afternoons, either at Wibsey or Queensbury –</w:t>
                            </w:r>
                          </w:p>
                          <w:p w14:paraId="2B0569C3" w14:textId="0482FC48" w:rsidR="00643624" w:rsidRPr="00D31089" w:rsidRDefault="00643624" w:rsidP="00643624">
                            <w:pPr>
                              <w:shd w:val="clear" w:color="auto" w:fill="D9E2F3" w:themeFill="accent1" w:themeFillTint="33"/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  <w:sz w:val="60"/>
                                <w:szCs w:val="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1089">
                              <w:rPr>
                                <w:b/>
                                <w:bCs/>
                                <w:color w:val="4472C4" w:themeColor="accent1"/>
                                <w:sz w:val="60"/>
                                <w:szCs w:val="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All Welcome.</w:t>
                            </w:r>
                          </w:p>
                          <w:p w14:paraId="30151120" w14:textId="72DA7AB3" w:rsidR="00643624" w:rsidRPr="00B924DF" w:rsidRDefault="00643624" w:rsidP="00643624">
                            <w:pPr>
                              <w:shd w:val="clear" w:color="auto" w:fill="D9E2F3" w:themeFill="accent1" w:themeFillTint="33"/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24DF">
                              <w:rPr>
                                <w:b/>
                                <w:bCs/>
                                <w:color w:val="4472C4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Please ask the receptionist for further detail if you would like to attend.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-42.2pt;margin-top:307.05pt;width:541.8pt;height:189.3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" strokecolor="#4472c4 [3204]" strokeweight="6pt">
                <v:textbox>
                  <w:txbxContent>
                    <w:p w14:paraId="4272FAB0" w14:textId="4ACE8B11" w:rsidR="00643624" w:rsidRPr="00B924DF" w:rsidRDefault="00643624" w:rsidP="00643624">
                      <w:pPr>
                        <w:shd w:val="clear" w:color="auto" w:fill="D9E2F3" w:themeFill="accent1" w:themeFillTint="33"/>
                        <w:jc w:val="center"/>
                        <w:rPr>
                          <w:b/>
                          <w:bCs/>
                          <w:color w:val="4472C4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 w:rsidRPr="00B924DF">
                        <w:rPr>
                          <w:b/>
                          <w:bCs/>
                          <w:color w:val="4472C4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 Hold friendly informal meetings every 6 weeks later afternoons, either at Wibsey or Queensbury –</w:t>
                      </w:r>
                    </w:p>
                    <w:p w14:paraId="2B0569C3" w14:textId="0482FC48" w:rsidR="00643624" w:rsidRPr="00D31089" w:rsidRDefault="00643624" w:rsidP="00643624">
                      <w:pPr>
                        <w:shd w:val="clear" w:color="auto" w:fill="D9E2F3" w:themeFill="accent1" w:themeFillTint="33"/>
                        <w:jc w:val="center"/>
                        <w:rPr>
                          <w:b/>
                          <w:bCs/>
                          <w:color w:val="4472C4" w:themeColor="accent1"/>
                          <w:sz w:val="60"/>
                          <w:szCs w:val="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31089">
                        <w:rPr>
                          <w:b/>
                          <w:bCs/>
                          <w:color w:val="4472C4" w:themeColor="accent1"/>
                          <w:sz w:val="60"/>
                          <w:szCs w:val="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All Welcome.</w:t>
                      </w:r>
                    </w:p>
                    <w:p w14:paraId="30151120" w14:textId="72DA7AB3" w:rsidR="00643624" w:rsidRPr="00B924DF" w:rsidRDefault="00643624" w:rsidP="00643624">
                      <w:pPr>
                        <w:shd w:val="clear" w:color="auto" w:fill="D9E2F3" w:themeFill="accent1" w:themeFillTint="33"/>
                        <w:jc w:val="center"/>
                        <w:rPr>
                          <w:b/>
                          <w:bCs/>
                          <w:color w:val="4472C4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24DF">
                        <w:rPr>
                          <w:b/>
                          <w:bCs/>
                          <w:color w:val="4472C4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Please ask the receptionist for further detail if you would like to attend.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B924DF">
        <w:rPr>
          <w:b/>
          <w:noProof/>
          <w:color w:val="5B9BD5" w:themeColor="accent5"/>
          <w:sz w:val="76"/>
          <w:szCs w:val="76"/>
          <w:lang w:eastAsia="en-GB"/>
        </w:rPr>
        <w:drawing>
          <wp:anchor distT="0" distB="0" distL="114300" distR="114300" simplePos="0" relativeHeight="251671552" behindDoc="1" locked="0" layoutInCell="1" allowOverlap="1" wp14:anchorId="1A6A45F6" wp14:editId="2F72E541">
            <wp:simplePos x="0" y="0"/>
            <wp:positionH relativeFrom="margin">
              <wp:align>right</wp:align>
            </wp:positionH>
            <wp:positionV relativeFrom="paragraph">
              <wp:posOffset>158794</wp:posOffset>
            </wp:positionV>
            <wp:extent cx="5731510" cy="3540760"/>
            <wp:effectExtent l="0" t="0" r="0" b="2540"/>
            <wp:wrapNone/>
            <wp:docPr id="12" name="Picture 1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cb4pkapi.g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F1934" w:rsidRPr="000F193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934"/>
    <w:rsid w:val="000F1934"/>
    <w:rsid w:val="002059D8"/>
    <w:rsid w:val="00643624"/>
    <w:rsid w:val="00A26193"/>
    <w:rsid w:val="00B924DF"/>
    <w:rsid w:val="00D31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68E7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17/06/relationships/model3d" Target="media/model3d1.glb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gif"/><Relationship Id="rId4" Type="http://schemas.openxmlformats.org/officeDocument/2006/relationships/webSettings" Target="web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52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optimalhc@outlook.com</dc:creator>
  <cp:lastModifiedBy>Amy Collett</cp:lastModifiedBy>
  <cp:revision>2</cp:revision>
  <dcterms:created xsi:type="dcterms:W3CDTF">2020-01-17T09:48:00Z</dcterms:created>
  <dcterms:modified xsi:type="dcterms:W3CDTF">2020-01-17T09:48:00Z</dcterms:modified>
</cp:coreProperties>
</file>